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DRIES WILLIAM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NN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NNBR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2000 WATERS EDGE DRIVE, BUILDING C</w:t>
            </w: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11/21/2014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SUITE 12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TN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CITY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11/21/2014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20.25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9,000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11/24/2014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14,000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9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5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William C. Kelly, Jr.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1899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99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29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11/24/2014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76412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2019-12-17T06:26:49Z</dcterms:created>
  <dcterms:modified xsi:type="dcterms:W3CDTF">2019-12-17T06:26:49Z</dcterms:modified>
</cp:coreProperties>
</file>